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39CCD738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>oddělení</w:t>
      </w:r>
      <w:r w:rsidR="00C86376">
        <w:rPr>
          <w:rFonts w:ascii="Arial" w:hAnsi="Arial" w:cs="Arial"/>
          <w:sz w:val="24"/>
          <w:szCs w:val="24"/>
        </w:rPr>
        <w:t xml:space="preserve"> kontrol</w:t>
      </w:r>
      <w:r w:rsidR="00666A66">
        <w:rPr>
          <w:rFonts w:ascii="Arial" w:hAnsi="Arial" w:cs="Arial"/>
          <w:sz w:val="24"/>
          <w:szCs w:val="24"/>
        </w:rPr>
        <w:t>y projektů Evropského sociálního fondu</w:t>
      </w:r>
      <w:r w:rsidR="00951368" w:rsidRPr="00951368">
        <w:rPr>
          <w:rFonts w:ascii="Arial" w:hAnsi="Arial" w:cs="Arial"/>
          <w:sz w:val="24"/>
          <w:szCs w:val="24"/>
        </w:rPr>
        <w:t xml:space="preserve"> </w:t>
      </w:r>
      <w:r w:rsidR="00666A66">
        <w:rPr>
          <w:rFonts w:ascii="Arial" w:hAnsi="Arial" w:cs="Arial"/>
          <w:sz w:val="24"/>
          <w:szCs w:val="24"/>
        </w:rPr>
        <w:br/>
      </w:r>
      <w:r w:rsidR="00951368" w:rsidRPr="00951368">
        <w:rPr>
          <w:rFonts w:ascii="Arial" w:hAnsi="Arial" w:cs="Arial"/>
          <w:sz w:val="24"/>
          <w:szCs w:val="24"/>
        </w:rPr>
        <w:t xml:space="preserve">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951368" w:rsidRPr="00951368">
        <w:rPr>
          <w:rFonts w:ascii="Arial" w:hAnsi="Arial" w:cs="Arial"/>
          <w:sz w:val="24"/>
          <w:szCs w:val="24"/>
        </w:rPr>
        <w:t>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666A66">
        <w:rPr>
          <w:rFonts w:ascii="Arial" w:hAnsi="Arial" w:cs="Arial"/>
          <w:sz w:val="24"/>
          <w:szCs w:val="24"/>
        </w:rPr>
        <w:t>8011</w:t>
      </w:r>
      <w:bookmarkStart w:id="0" w:name="_GoBack"/>
      <w:bookmarkEnd w:id="0"/>
      <w:r w:rsidR="002C21E6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2C21E6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61729F"/>
    <w:rsid w:val="0063796C"/>
    <w:rsid w:val="00666A66"/>
    <w:rsid w:val="006D2C7F"/>
    <w:rsid w:val="0075621A"/>
    <w:rsid w:val="00770DF9"/>
    <w:rsid w:val="007B0030"/>
    <w:rsid w:val="008037FA"/>
    <w:rsid w:val="00856302"/>
    <w:rsid w:val="0089712B"/>
    <w:rsid w:val="00951368"/>
    <w:rsid w:val="00991929"/>
    <w:rsid w:val="009B7ED8"/>
    <w:rsid w:val="009D33D9"/>
    <w:rsid w:val="00AB7920"/>
    <w:rsid w:val="00B02266"/>
    <w:rsid w:val="00BC25C6"/>
    <w:rsid w:val="00C86376"/>
    <w:rsid w:val="00C87E79"/>
    <w:rsid w:val="00CC7485"/>
    <w:rsid w:val="00CF0B5F"/>
    <w:rsid w:val="00D341E7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10</cp:revision>
  <cp:lastPrinted>2016-03-18T10:24:00Z</cp:lastPrinted>
  <dcterms:created xsi:type="dcterms:W3CDTF">2016-05-03T14:07:00Z</dcterms:created>
  <dcterms:modified xsi:type="dcterms:W3CDTF">2017-03-29T07:13:00Z</dcterms:modified>
</cp:coreProperties>
</file>