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5785DE4B" w:rsidR="00A04538" w:rsidRPr="00B23EAF" w:rsidRDefault="003A12EC" w:rsidP="00181B3E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931FC8">
        <w:rPr>
          <w:rFonts w:ascii="Calibri" w:hAnsi="Calibri"/>
          <w:bCs w:val="0"/>
          <w:sz w:val="19"/>
          <w:szCs w:val="19"/>
        </w:rPr>
        <w:t>6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č.</w:t>
      </w:r>
      <w:r w:rsidR="005C149B">
        <w:rPr>
          <w:rFonts w:ascii="Calibri" w:hAnsi="Calibri"/>
          <w:bCs w:val="0"/>
          <w:sz w:val="19"/>
          <w:szCs w:val="19"/>
        </w:rPr>
        <w:t> </w:t>
      </w:r>
      <w:r w:rsidR="004F5994" w:rsidRPr="00B23EAF">
        <w:rPr>
          <w:rFonts w:ascii="Calibri" w:hAnsi="Calibri"/>
          <w:bCs w:val="0"/>
          <w:sz w:val="19"/>
          <w:szCs w:val="19"/>
        </w:rPr>
        <w:t>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48CBE525" w:rsidR="002F1674" w:rsidRPr="002F1674" w:rsidRDefault="003A12EC" w:rsidP="00181B3E">
      <w:pPr>
        <w:pStyle w:val="Nzev"/>
        <w:numPr>
          <w:ilvl w:val="0"/>
          <w:numId w:val="3"/>
        </w:numPr>
        <w:spacing w:before="60"/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931FC8">
        <w:rPr>
          <w:rFonts w:asciiTheme="minorHAnsi" w:hAnsiTheme="minorHAnsi" w:cstheme="minorHAnsi"/>
          <w:b w:val="0"/>
          <w:sz w:val="19"/>
          <w:szCs w:val="19"/>
        </w:rPr>
        <w:t>7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) se vrací na</w:t>
      </w:r>
      <w:r w:rsidR="005C149B">
        <w:rPr>
          <w:rFonts w:asciiTheme="minorHAnsi" w:hAnsiTheme="minorHAnsi" w:cstheme="minorHAnsi"/>
          <w:b w:val="0"/>
          <w:sz w:val="19"/>
          <w:szCs w:val="19"/>
        </w:rPr>
        <w:t> 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931FC8">
        <w:rPr>
          <w:rFonts w:asciiTheme="minorHAnsi" w:hAnsiTheme="minorHAnsi" w:cstheme="minorHAnsi"/>
          <w:b w:val="0"/>
          <w:sz w:val="19"/>
          <w:szCs w:val="19"/>
        </w:rPr>
        <w:t>7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5C244E93" w:rsidR="000B0DEF" w:rsidRPr="002F1674" w:rsidRDefault="007145EF" w:rsidP="00181B3E">
      <w:pPr>
        <w:pStyle w:val="Nzev"/>
        <w:numPr>
          <w:ilvl w:val="0"/>
          <w:numId w:val="3"/>
        </w:numPr>
        <w:spacing w:before="60" w:after="60"/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o vratce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, které musí doručit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prostřednictvím informačního systému datových schránek a současně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v elektronické podobě e-mailem na adresu </w:t>
      </w:r>
      <w:hyperlink r:id="rId7" w:history="1">
        <w:r w:rsidR="00CF1973" w:rsidRPr="000B4BBC">
          <w:rPr>
            <w:rStyle w:val="Hypertextovodkaz"/>
            <w:rFonts w:asciiTheme="minorHAnsi" w:hAnsiTheme="minorHAnsi" w:cstheme="minorHAnsi"/>
            <w:b w:val="0"/>
            <w:i/>
            <w:sz w:val="19"/>
            <w:szCs w:val="19"/>
          </w:rPr>
          <w:t>aviza@msmt.gov.cz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jeden z výše uvedených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účt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>ů ministerstva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181B3E">
      <w:pPr>
        <w:pStyle w:val="Bezmezer"/>
        <w:numPr>
          <w:ilvl w:val="0"/>
          <w:numId w:val="3"/>
        </w:numPr>
        <w:spacing w:after="240"/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181B3E">
            <w:pPr>
              <w:pStyle w:val="Texttabulka"/>
              <w:spacing w:after="100" w:afterAutospacing="1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01A9D430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</w:t>
            </w:r>
            <w:r w:rsidR="008606F9">
              <w:rPr>
                <w:rFonts w:asciiTheme="minorHAnsi" w:hAnsiTheme="minorHAnsi" w:cstheme="minorHAnsi"/>
                <w:i/>
                <w:sz w:val="23"/>
                <w:szCs w:val="23"/>
              </w:rPr>
              <w:t> 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poskytnutí dotace ze státního rozpočtu na činnost </w:t>
            </w:r>
            <w:r w:rsidR="00181B3E">
              <w:rPr>
                <w:rFonts w:asciiTheme="minorHAnsi" w:hAnsiTheme="minorHAnsi" w:cstheme="minorHAnsi"/>
                <w:i/>
                <w:sz w:val="23"/>
                <w:szCs w:val="23"/>
              </w:rPr>
              <w:t>dětských domovů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zřizovaných registrovanými církvemi nebo náboženskými společnostmi, kterým bylo přiznáno oprávnění k výkonu zvláštního práva zřizovat církevní školy, pro kalendářní rok 202</w:t>
            </w:r>
            <w:r w:rsidR="00931FC8">
              <w:rPr>
                <w:rFonts w:asciiTheme="minorHAnsi" w:hAnsiTheme="minorHAnsi" w:cstheme="minorHAnsi"/>
                <w:i/>
                <w:sz w:val="23"/>
                <w:szCs w:val="23"/>
              </w:rPr>
              <w:t>6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</w:t>
            </w:r>
            <w:r w:rsidR="00931FC8">
              <w:rPr>
                <w:rFonts w:asciiTheme="minorHAnsi" w:hAnsiTheme="minorHAnsi" w:cstheme="minorHAnsi"/>
                <w:i/>
                <w:sz w:val="23"/>
                <w:szCs w:val="23"/>
              </w:rPr>
              <w:t>6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/</w:t>
            </w:r>
            <w:r w:rsidR="00181B3E">
              <w:rPr>
                <w:rFonts w:asciiTheme="minorHAnsi" w:hAnsiTheme="minorHAnsi" w:cstheme="minorHAnsi"/>
                <w:i/>
                <w:sz w:val="23"/>
                <w:szCs w:val="23"/>
              </w:rPr>
              <w:t>CDD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786AE7">
      <w:pPr>
        <w:pStyle w:val="Texttabulka"/>
        <w:rPr>
          <w:rFonts w:ascii="Calibri" w:hAnsi="Calibri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786AE7">
            <w:pPr>
              <w:pStyle w:val="Texttabulka"/>
              <w:spacing w:before="0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14E8E7A5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4832BEEF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</w:t>
      </w:r>
      <w:r w:rsidR="006E40E1">
        <w:rPr>
          <w:rFonts w:ascii="Calibri" w:hAnsi="Calibri"/>
          <w:b w:val="0"/>
          <w:sz w:val="19"/>
          <w:szCs w:val="19"/>
        </w:rPr>
        <w:t>……….</w:t>
      </w:r>
      <w:r w:rsidRPr="004F5994">
        <w:rPr>
          <w:rFonts w:ascii="Calibri" w:hAnsi="Calibri"/>
          <w:b w:val="0"/>
          <w:sz w:val="19"/>
          <w:szCs w:val="19"/>
        </w:rPr>
        <w:t>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6CD2" w14:textId="3631EA49" w:rsidR="003A12EC" w:rsidRPr="00786AE7" w:rsidRDefault="003A12EC" w:rsidP="003A12EC">
    <w:pPr>
      <w:pStyle w:val="Zhlav"/>
      <w:spacing w:after="120"/>
      <w:jc w:val="right"/>
      <w:rPr>
        <w:rFonts w:cstheme="minorHAnsi"/>
        <w:sz w:val="20"/>
        <w:szCs w:val="20"/>
      </w:rPr>
    </w:pPr>
    <w:r w:rsidRPr="00786AE7">
      <w:rPr>
        <w:rFonts w:cstheme="minorHAnsi"/>
        <w:sz w:val="20"/>
        <w:szCs w:val="20"/>
      </w:rPr>
      <w:t>Příloha č.</w:t>
    </w:r>
    <w:r w:rsidR="00B711A9" w:rsidRPr="00786AE7">
      <w:rPr>
        <w:rFonts w:cstheme="minorHAnsi"/>
        <w:sz w:val="20"/>
        <w:szCs w:val="20"/>
      </w:rPr>
      <w:t xml:space="preserve"> </w:t>
    </w:r>
    <w:r w:rsidR="005C149B">
      <w:rPr>
        <w:rFonts w:cstheme="minorHAnsi"/>
        <w:sz w:val="20"/>
        <w:szCs w:val="20"/>
      </w:rPr>
      <w:t>4</w:t>
    </w:r>
    <w:r w:rsidRPr="00786AE7">
      <w:rPr>
        <w:rFonts w:cstheme="minorHAnsi"/>
        <w:sz w:val="20"/>
        <w:szCs w:val="20"/>
      </w:rPr>
      <w:t xml:space="preserve">: Avízo o vratce 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40309"/>
    <w:rsid w:val="00066CAB"/>
    <w:rsid w:val="000A7644"/>
    <w:rsid w:val="000B0DEF"/>
    <w:rsid w:val="000D3090"/>
    <w:rsid w:val="000E287F"/>
    <w:rsid w:val="000F29EE"/>
    <w:rsid w:val="00123166"/>
    <w:rsid w:val="0017632E"/>
    <w:rsid w:val="001767BF"/>
    <w:rsid w:val="00181B3E"/>
    <w:rsid w:val="001A3A7F"/>
    <w:rsid w:val="001D2401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05C2B"/>
    <w:rsid w:val="00315111"/>
    <w:rsid w:val="00347449"/>
    <w:rsid w:val="00356ABD"/>
    <w:rsid w:val="0036088F"/>
    <w:rsid w:val="00371B83"/>
    <w:rsid w:val="003771C5"/>
    <w:rsid w:val="003A12EC"/>
    <w:rsid w:val="003A51BC"/>
    <w:rsid w:val="004232CF"/>
    <w:rsid w:val="00484BD7"/>
    <w:rsid w:val="004A6165"/>
    <w:rsid w:val="004A76AE"/>
    <w:rsid w:val="004D7704"/>
    <w:rsid w:val="004F5994"/>
    <w:rsid w:val="00576795"/>
    <w:rsid w:val="005827EC"/>
    <w:rsid w:val="005C149B"/>
    <w:rsid w:val="005C6630"/>
    <w:rsid w:val="005D2688"/>
    <w:rsid w:val="006201D3"/>
    <w:rsid w:val="00621C30"/>
    <w:rsid w:val="00660D98"/>
    <w:rsid w:val="0068020F"/>
    <w:rsid w:val="006B0385"/>
    <w:rsid w:val="006D26BD"/>
    <w:rsid w:val="006E40E1"/>
    <w:rsid w:val="006F0405"/>
    <w:rsid w:val="007145EF"/>
    <w:rsid w:val="00744DE4"/>
    <w:rsid w:val="007540B1"/>
    <w:rsid w:val="007703DC"/>
    <w:rsid w:val="00773543"/>
    <w:rsid w:val="00786AE7"/>
    <w:rsid w:val="0079206C"/>
    <w:rsid w:val="007D5097"/>
    <w:rsid w:val="007D6CDB"/>
    <w:rsid w:val="007D78CB"/>
    <w:rsid w:val="007F1084"/>
    <w:rsid w:val="00802BD3"/>
    <w:rsid w:val="00815719"/>
    <w:rsid w:val="008443E3"/>
    <w:rsid w:val="008606F9"/>
    <w:rsid w:val="00877031"/>
    <w:rsid w:val="00882712"/>
    <w:rsid w:val="0089415B"/>
    <w:rsid w:val="008A0C33"/>
    <w:rsid w:val="008A46EF"/>
    <w:rsid w:val="008A734C"/>
    <w:rsid w:val="008C01AD"/>
    <w:rsid w:val="008E4A9C"/>
    <w:rsid w:val="00931FC8"/>
    <w:rsid w:val="00945BBC"/>
    <w:rsid w:val="00950DFC"/>
    <w:rsid w:val="00967592"/>
    <w:rsid w:val="00977B5A"/>
    <w:rsid w:val="009A3A2E"/>
    <w:rsid w:val="009B1D10"/>
    <w:rsid w:val="009D2786"/>
    <w:rsid w:val="009F5267"/>
    <w:rsid w:val="00A04538"/>
    <w:rsid w:val="00A660AE"/>
    <w:rsid w:val="00AB3B4C"/>
    <w:rsid w:val="00B031A1"/>
    <w:rsid w:val="00B23EAF"/>
    <w:rsid w:val="00B40506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57AFC"/>
    <w:rsid w:val="00C92101"/>
    <w:rsid w:val="00CA74A9"/>
    <w:rsid w:val="00CE33AD"/>
    <w:rsid w:val="00CF02B4"/>
    <w:rsid w:val="00CF1973"/>
    <w:rsid w:val="00CF228A"/>
    <w:rsid w:val="00D2494A"/>
    <w:rsid w:val="00D565D0"/>
    <w:rsid w:val="00D63A21"/>
    <w:rsid w:val="00D90CEB"/>
    <w:rsid w:val="00DC3C29"/>
    <w:rsid w:val="00DD5105"/>
    <w:rsid w:val="00DE798F"/>
    <w:rsid w:val="00DF402E"/>
    <w:rsid w:val="00E26BA8"/>
    <w:rsid w:val="00E64956"/>
    <w:rsid w:val="00E6690B"/>
    <w:rsid w:val="00EA7F37"/>
    <w:rsid w:val="00EF676B"/>
    <w:rsid w:val="00F44CCF"/>
    <w:rsid w:val="00F73E94"/>
    <w:rsid w:val="00F813CA"/>
    <w:rsid w:val="00F84F9D"/>
    <w:rsid w:val="00F90304"/>
    <w:rsid w:val="00FB3AA1"/>
    <w:rsid w:val="00FC0834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F197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7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11</cp:revision>
  <cp:lastPrinted>2018-10-19T05:34:00Z</cp:lastPrinted>
  <dcterms:created xsi:type="dcterms:W3CDTF">2025-10-23T08:08:00Z</dcterms:created>
  <dcterms:modified xsi:type="dcterms:W3CDTF">2025-12-10T14:23:00Z</dcterms:modified>
</cp:coreProperties>
</file>